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B9C20" w14:textId="77777777" w:rsidR="002C4733" w:rsidRPr="00210DFE" w:rsidRDefault="002C4733" w:rsidP="002C4733">
      <w:pPr>
        <w:spacing w:after="160" w:line="360" w:lineRule="auto"/>
        <w:jc w:val="center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b/>
          <w:sz w:val="22"/>
          <w:szCs w:val="22"/>
        </w:rPr>
        <w:t>UMOWA O ROBOTY BUDOWLANE</w:t>
      </w:r>
    </w:p>
    <w:p w14:paraId="1D711DC4" w14:textId="77777777" w:rsidR="002C4733" w:rsidRPr="00210DFE" w:rsidRDefault="002C4733" w:rsidP="002C4733">
      <w:pPr>
        <w:spacing w:after="160" w:line="360" w:lineRule="auto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t>Zawarta w ………………… dnia …………………. roku pomiędzy:</w:t>
      </w:r>
    </w:p>
    <w:p w14:paraId="178FAD24" w14:textId="77777777" w:rsidR="002C4733" w:rsidRPr="00210DFE" w:rsidRDefault="002C4733" w:rsidP="002C4733">
      <w:pPr>
        <w:spacing w:after="160" w:line="360" w:lineRule="auto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t>1. Firmą …………………………………………… z siedzibą w …………………. przy ul.</w:t>
      </w:r>
    </w:p>
    <w:p w14:paraId="7DF1F5BF" w14:textId="77777777" w:rsidR="002C4733" w:rsidRPr="00210DFE" w:rsidRDefault="002C4733" w:rsidP="002C4733">
      <w:pPr>
        <w:spacing w:after="160" w:line="360" w:lineRule="auto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t>………………….., kod pocztowy ….........., REGON ………………………., NIP</w:t>
      </w:r>
    </w:p>
    <w:p w14:paraId="466D9F04" w14:textId="77777777" w:rsidR="002C4733" w:rsidRPr="00210DFE" w:rsidRDefault="002C4733" w:rsidP="002C4733">
      <w:pPr>
        <w:spacing w:after="160" w:line="360" w:lineRule="auto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t>………………….., wpisaną do rejestru przedsiębiorców prowadzonego przez Sąd</w:t>
      </w:r>
    </w:p>
    <w:p w14:paraId="767A3564" w14:textId="77777777" w:rsidR="002C4733" w:rsidRPr="00210DFE" w:rsidRDefault="002C4733" w:rsidP="002C4733">
      <w:pPr>
        <w:spacing w:after="160" w:line="360" w:lineRule="auto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t>Rejonowy w ……………… ……. Wydział Gospodarczy Krajowego Regestru Sądowego, nr KRS …………………….., o kapitale zakładowym w wysokości ………….. złotych,</w:t>
      </w:r>
    </w:p>
    <w:p w14:paraId="495F2E78" w14:textId="77777777" w:rsidR="002C4733" w:rsidRPr="00210DFE" w:rsidRDefault="002C4733" w:rsidP="002C4733">
      <w:pPr>
        <w:spacing w:after="160" w:line="360" w:lineRule="auto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t>reprezentowaną przez:</w:t>
      </w:r>
    </w:p>
    <w:p w14:paraId="63869638" w14:textId="77777777" w:rsidR="002C4733" w:rsidRPr="00210DFE" w:rsidRDefault="002C4733" w:rsidP="002C4733">
      <w:pPr>
        <w:spacing w:after="160" w:line="360" w:lineRule="auto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</w:p>
    <w:p w14:paraId="3D3DE060" w14:textId="77777777" w:rsidR="002C4733" w:rsidRPr="00210DFE" w:rsidRDefault="002C4733" w:rsidP="002C4733">
      <w:pPr>
        <w:spacing w:after="160" w:line="360" w:lineRule="auto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i/>
          <w:sz w:val="22"/>
          <w:szCs w:val="22"/>
        </w:rPr>
        <w:t>(imię i nazwisko, uprawnienie do reprezentacji)</w:t>
      </w:r>
    </w:p>
    <w:p w14:paraId="09D58A49" w14:textId="728DA216" w:rsidR="002C4733" w:rsidRPr="00210DFE" w:rsidRDefault="002C4733" w:rsidP="002C4733">
      <w:pPr>
        <w:spacing w:after="160" w:line="360" w:lineRule="auto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t xml:space="preserve">zwaną dalej </w:t>
      </w:r>
      <w:r w:rsidRPr="00210DFE">
        <w:rPr>
          <w:rFonts w:asciiTheme="minorHAnsi" w:hAnsiTheme="minorHAnsi" w:cstheme="minorHAnsi"/>
          <w:b/>
          <w:sz w:val="22"/>
          <w:szCs w:val="22"/>
        </w:rPr>
        <w:t>Inwestorem,</w:t>
      </w:r>
    </w:p>
    <w:p w14:paraId="6026C9F7" w14:textId="77777777" w:rsidR="002C4733" w:rsidRPr="00210DFE" w:rsidRDefault="002C4733" w:rsidP="002C4733">
      <w:pPr>
        <w:spacing w:after="160" w:line="360" w:lineRule="auto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t>a</w:t>
      </w:r>
    </w:p>
    <w:p w14:paraId="4B1EF274" w14:textId="77777777" w:rsidR="002C4733" w:rsidRPr="00210DFE" w:rsidRDefault="002C4733" w:rsidP="002C4733">
      <w:pPr>
        <w:spacing w:after="160" w:line="360" w:lineRule="auto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t>2. Firmą …………………………………………… z siedzibą w ……………………. przy ul.</w:t>
      </w:r>
    </w:p>
    <w:p w14:paraId="7D48314A" w14:textId="77777777" w:rsidR="002C4733" w:rsidRPr="00210DFE" w:rsidRDefault="002C4733" w:rsidP="002C4733">
      <w:pPr>
        <w:spacing w:after="160" w:line="360" w:lineRule="auto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t>………………………, kod pocztowy …............., REGON …………………………, NIP</w:t>
      </w:r>
    </w:p>
    <w:p w14:paraId="5597EC54" w14:textId="77777777" w:rsidR="002C4733" w:rsidRPr="00210DFE" w:rsidRDefault="002C4733" w:rsidP="002C4733">
      <w:pPr>
        <w:spacing w:after="160" w:line="360" w:lineRule="auto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t>………………………., wpisaną do rejestru przedsiębiorców prowadzonego przez Sąd Rejonowy w ………………. ….. Wydział Gospodarczy Krajowego Rejestru Sądowego, nr KRS …………………, o kapitale zakładowym w wysokości ……………… złotych,</w:t>
      </w:r>
    </w:p>
    <w:p w14:paraId="40522383" w14:textId="77777777" w:rsidR="002C4733" w:rsidRPr="00210DFE" w:rsidRDefault="002C4733" w:rsidP="002C4733">
      <w:pPr>
        <w:spacing w:after="160" w:line="360" w:lineRule="auto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t>reprezentowaną przez:</w:t>
      </w:r>
    </w:p>
    <w:p w14:paraId="2A293FFE" w14:textId="77777777" w:rsidR="002C4733" w:rsidRPr="00210DFE" w:rsidRDefault="002C4733" w:rsidP="002C4733">
      <w:pPr>
        <w:spacing w:after="160" w:line="360" w:lineRule="auto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………………………………………………………………………………..</w:t>
      </w:r>
    </w:p>
    <w:p w14:paraId="0B88C03A" w14:textId="77777777" w:rsidR="002C4733" w:rsidRPr="00210DFE" w:rsidRDefault="002C4733" w:rsidP="002C4733">
      <w:pPr>
        <w:spacing w:after="160" w:line="360" w:lineRule="auto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i/>
          <w:sz w:val="22"/>
          <w:szCs w:val="22"/>
        </w:rPr>
        <w:t>(imię i nazwisko, uprawnienie do reprezentacji)</w:t>
      </w:r>
    </w:p>
    <w:p w14:paraId="18433974" w14:textId="117ADD4A" w:rsidR="002C4733" w:rsidRPr="00210DFE" w:rsidRDefault="002C4733" w:rsidP="002C4733">
      <w:pPr>
        <w:spacing w:after="160" w:line="360" w:lineRule="auto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t xml:space="preserve">zwaną dalej </w:t>
      </w:r>
      <w:r w:rsidRPr="00210DFE">
        <w:rPr>
          <w:rFonts w:asciiTheme="minorHAnsi" w:hAnsiTheme="minorHAnsi" w:cstheme="minorHAnsi"/>
          <w:b/>
          <w:sz w:val="22"/>
          <w:szCs w:val="22"/>
        </w:rPr>
        <w:t>Wykonawcą.</w:t>
      </w:r>
    </w:p>
    <w:p w14:paraId="65FFDC73" w14:textId="77777777" w:rsidR="002C4733" w:rsidRPr="00210DFE" w:rsidRDefault="002C4733" w:rsidP="002C4733">
      <w:pPr>
        <w:spacing w:after="160" w:line="360" w:lineRule="auto"/>
        <w:rPr>
          <w:rFonts w:asciiTheme="minorHAnsi" w:hAnsiTheme="minorHAnsi" w:cstheme="minorHAnsi"/>
          <w:sz w:val="22"/>
          <w:szCs w:val="22"/>
        </w:rPr>
      </w:pPr>
    </w:p>
    <w:p w14:paraId="23B9024B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t>Strony zawierają umowę o następującej treści:</w:t>
      </w:r>
    </w:p>
    <w:p w14:paraId="0B99BAE9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A430F2" w14:textId="77777777" w:rsidR="002C4733" w:rsidRPr="00210DFE" w:rsidRDefault="002C4733" w:rsidP="002C4733">
      <w:pPr>
        <w:spacing w:after="160" w:line="360" w:lineRule="auto"/>
        <w:jc w:val="center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b/>
          <w:sz w:val="22"/>
          <w:szCs w:val="22"/>
        </w:rPr>
        <w:t>§ 1</w:t>
      </w:r>
    </w:p>
    <w:p w14:paraId="6CF68582" w14:textId="77777777" w:rsidR="002C4733" w:rsidRPr="00210DFE" w:rsidRDefault="002C4733" w:rsidP="002C4733">
      <w:pPr>
        <w:spacing w:after="160" w:line="360" w:lineRule="auto"/>
        <w:jc w:val="center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b/>
          <w:sz w:val="22"/>
          <w:szCs w:val="22"/>
        </w:rPr>
        <w:lastRenderedPageBreak/>
        <w:t>Przedmiot umowy</w:t>
      </w:r>
    </w:p>
    <w:p w14:paraId="486CC503" w14:textId="77777777" w:rsidR="002C4733" w:rsidRPr="00210DFE" w:rsidRDefault="002C4733" w:rsidP="002C4733">
      <w:pPr>
        <w:spacing w:after="16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FCED670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t>1. Inwestor zleca, a Wykonawca zobowiązuje się do wykonania zgodnie z przekazanym przez Inwestora projektem budowlanym i zasadami wiedzy technicznej oraz przekazania następującego obiektu …………………………………………………………………………….</w:t>
      </w:r>
    </w:p>
    <w:p w14:paraId="0D055212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i/>
          <w:sz w:val="22"/>
          <w:szCs w:val="22"/>
        </w:rPr>
        <w:t>(szczegółowe określenie obiektu)</w:t>
      </w:r>
      <w:r w:rsidRPr="00210DFE">
        <w:rPr>
          <w:rFonts w:asciiTheme="minorHAnsi" w:hAnsiTheme="minorHAnsi" w:cstheme="minorHAnsi"/>
          <w:sz w:val="22"/>
          <w:szCs w:val="22"/>
        </w:rPr>
        <w:t xml:space="preserve">, który będzie znajdować się na działce ………………………...………………………………………………………………………………….. </w:t>
      </w:r>
    </w:p>
    <w:p w14:paraId="202A25AD" w14:textId="4F805DE2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i/>
          <w:sz w:val="22"/>
          <w:szCs w:val="22"/>
        </w:rPr>
        <w:t>(określenie działki, jej adres).</w:t>
      </w:r>
    </w:p>
    <w:p w14:paraId="0BF42CFA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t>2. Wykonawca oświadcza, że posiada niezbędne środki, maszyny, urządzenia oraz doświadczenie konieczne do wykonania ww. obiektu.</w:t>
      </w:r>
    </w:p>
    <w:p w14:paraId="316E1F1B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AC0FB2" w14:textId="77777777" w:rsidR="002C4733" w:rsidRPr="00210DFE" w:rsidRDefault="002C4733" w:rsidP="002C4733">
      <w:pPr>
        <w:spacing w:after="160" w:line="360" w:lineRule="auto"/>
        <w:jc w:val="center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b/>
          <w:sz w:val="22"/>
          <w:szCs w:val="22"/>
        </w:rPr>
        <w:t>§ 2</w:t>
      </w:r>
    </w:p>
    <w:p w14:paraId="2BE3050B" w14:textId="77777777" w:rsidR="002C4733" w:rsidRPr="00210DFE" w:rsidRDefault="002C4733" w:rsidP="002C4733">
      <w:pPr>
        <w:spacing w:after="160" w:line="360" w:lineRule="auto"/>
        <w:jc w:val="center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b/>
          <w:sz w:val="22"/>
          <w:szCs w:val="22"/>
        </w:rPr>
        <w:t>Dokumentacja</w:t>
      </w:r>
    </w:p>
    <w:p w14:paraId="3F45479F" w14:textId="77777777" w:rsidR="002C4733" w:rsidRPr="00210DFE" w:rsidRDefault="002C4733" w:rsidP="002C4733">
      <w:pPr>
        <w:spacing w:after="16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FD96352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t>1. Projekt, dokumentacja techniczna oraz następujące dokumenty ………………………………………………………………………………………………….</w:t>
      </w:r>
    </w:p>
    <w:p w14:paraId="31C42259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i/>
          <w:sz w:val="22"/>
          <w:szCs w:val="22"/>
        </w:rPr>
        <w:t xml:space="preserve">(wymienienie wszystkich istotnych dokumentów) </w:t>
      </w:r>
      <w:r w:rsidRPr="00210DFE">
        <w:rPr>
          <w:rFonts w:asciiTheme="minorHAnsi" w:hAnsiTheme="minorHAnsi" w:cstheme="minorHAnsi"/>
          <w:sz w:val="22"/>
          <w:szCs w:val="22"/>
        </w:rPr>
        <w:t>stanowią załącznik nr 1 niniejszej umowy oraz są jej integralną częścią.</w:t>
      </w:r>
    </w:p>
    <w:p w14:paraId="4C6676D7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t>2. Inwestor oświadcza, że uzyskał decyzje i pozwolenia oraz wszelkie inne dokumenty konieczne do rozpoczęcia budowy zgodnie z obowiązującymi przepisami.</w:t>
      </w:r>
    </w:p>
    <w:p w14:paraId="11E9ED07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t>3. Inwestor zobowiązuje się do dostarczenia wszelkich innych dokumentów niezbędnych do przeprowadzenia prac budowlanych w ciągu ……… dni od daty powiadomienia go o takiej konieczności przez Wykonawcę.</w:t>
      </w:r>
    </w:p>
    <w:p w14:paraId="5636CDA1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t>4. Projekt obiektu, dokumentacja techniczna oraz inne dokumenty wymienione w ust. 1 zostaną wydane w całości w dniu podpisania niniejszej umowy.</w:t>
      </w:r>
    </w:p>
    <w:p w14:paraId="0F7B7A26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t>5. Harmonogram robót budowlanych stanowi załącznik nr 2 niniejszej umowy oraz jest jej integralną częścią.</w:t>
      </w:r>
    </w:p>
    <w:p w14:paraId="0F09C36C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9AC1E2" w14:textId="77777777" w:rsidR="002C4733" w:rsidRPr="00210DFE" w:rsidRDefault="002C4733" w:rsidP="002C4733">
      <w:pPr>
        <w:spacing w:after="160" w:line="360" w:lineRule="auto"/>
        <w:jc w:val="center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b/>
          <w:sz w:val="22"/>
          <w:szCs w:val="22"/>
        </w:rPr>
        <w:t>§ 3</w:t>
      </w:r>
    </w:p>
    <w:p w14:paraId="400C9EB1" w14:textId="77777777" w:rsidR="002C4733" w:rsidRPr="00210DFE" w:rsidRDefault="002C4733" w:rsidP="002C4733">
      <w:pPr>
        <w:spacing w:after="160" w:line="360" w:lineRule="auto"/>
        <w:jc w:val="center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b/>
          <w:sz w:val="22"/>
          <w:szCs w:val="22"/>
        </w:rPr>
        <w:t>Oddanie terenu budowy</w:t>
      </w:r>
    </w:p>
    <w:p w14:paraId="3F30D0DB" w14:textId="77777777" w:rsidR="002C4733" w:rsidRPr="00210DFE" w:rsidRDefault="002C4733" w:rsidP="002C4733">
      <w:pPr>
        <w:spacing w:after="16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EC93241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t>1. Inwestor przekaże Wykonawcy teren budowy w terminie …………… dni od daty</w:t>
      </w:r>
    </w:p>
    <w:p w14:paraId="1799D982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t>podpisania umowy.</w:t>
      </w:r>
    </w:p>
    <w:p w14:paraId="043A074E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t>2. Z przekazania terenu budowy Inwestor sporządzi protokół. Protokół zostanie podpisany przez przedstawicieli obu stron.</w:t>
      </w:r>
    </w:p>
    <w:p w14:paraId="4136DBDB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t>3. Wykonawca jest zobowiązany do:</w:t>
      </w:r>
    </w:p>
    <w:p w14:paraId="709D33F3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t>a) wyposażenia zaplecza terenu budowy zgodnie z potrzebami prowadzonych prac, zorganizowania placów składowych,</w:t>
      </w:r>
    </w:p>
    <w:p w14:paraId="59DEF7D9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t>b) utrzymywania terenu budowy w czystości i porządku,</w:t>
      </w:r>
    </w:p>
    <w:p w14:paraId="59D7225D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t>c) zapewnienia ochrony przeciwpożarowej i spełnienia wymagań ochrony środowiska,</w:t>
      </w:r>
    </w:p>
    <w:p w14:paraId="2D4E1E28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t>d) zawarcia umowy ubezpieczenia terenu budowy z tytułu szkód z powodu zdarzeń losowych o charakterze nadzwyczajnym, a w szczególności pożaru,</w:t>
      </w:r>
    </w:p>
    <w:p w14:paraId="28E7AC3D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t>e) usunięcia z terenu budowy wszelkich zbędnych materiałów i odpadów po zakończeniu prac oraz pozostawienia terenu budowy w stanie nadającym się do użytkowania,</w:t>
      </w:r>
    </w:p>
    <w:p w14:paraId="5AC7737B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t>f) przedstawienia Inwestorowi atestów, świadectw dopuszczenia do eksploatacji oraz prób jakościowych urządzeń i konstrukcji użytych w wykonaniu przedmiotu niniejszej umowy,</w:t>
      </w:r>
    </w:p>
    <w:p w14:paraId="30A60EED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t>g) zapewnienia bezpieczeństwa wszystkich osób upoważnionych do przebywania na terenie budowy zgodnie z właściwymi przepisami BHP.</w:t>
      </w:r>
    </w:p>
    <w:p w14:paraId="6D975A62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735BF5" w14:textId="77777777" w:rsidR="002C4733" w:rsidRPr="00210DFE" w:rsidRDefault="002C4733" w:rsidP="002C4733">
      <w:pPr>
        <w:spacing w:after="160" w:line="360" w:lineRule="auto"/>
        <w:jc w:val="center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b/>
          <w:sz w:val="22"/>
          <w:szCs w:val="22"/>
        </w:rPr>
        <w:t>§ 4</w:t>
      </w:r>
    </w:p>
    <w:p w14:paraId="7E9BB7AB" w14:textId="77777777" w:rsidR="002C4733" w:rsidRPr="00210DFE" w:rsidRDefault="002C4733" w:rsidP="002C4733">
      <w:pPr>
        <w:spacing w:after="160" w:line="360" w:lineRule="auto"/>
        <w:jc w:val="center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b/>
          <w:sz w:val="22"/>
          <w:szCs w:val="22"/>
        </w:rPr>
        <w:t>Rozpoczęcie i zakończenie prac budowlanych</w:t>
      </w:r>
    </w:p>
    <w:p w14:paraId="36E20A04" w14:textId="77777777" w:rsidR="002C4733" w:rsidRPr="00210DFE" w:rsidRDefault="002C4733" w:rsidP="002C4733">
      <w:pPr>
        <w:spacing w:after="16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8A70EB4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lastRenderedPageBreak/>
        <w:t>1. Strony ustalają termin rozpoczęcia prac budowlanych na dzień ………………...</w:t>
      </w:r>
    </w:p>
    <w:p w14:paraId="5BEBBB4C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t xml:space="preserve">2. W przypadku nierozpoczęcia przez Wykonawcę robót w terminie ……………… dni/tygodni </w:t>
      </w:r>
      <w:r w:rsidRPr="00210DFE">
        <w:rPr>
          <w:rFonts w:asciiTheme="minorHAnsi" w:hAnsiTheme="minorHAnsi" w:cstheme="minorHAnsi"/>
          <w:i/>
          <w:sz w:val="22"/>
          <w:szCs w:val="22"/>
        </w:rPr>
        <w:t xml:space="preserve">(określenie czasu) </w:t>
      </w:r>
      <w:r w:rsidRPr="00210DFE">
        <w:rPr>
          <w:rFonts w:asciiTheme="minorHAnsi" w:hAnsiTheme="minorHAnsi" w:cstheme="minorHAnsi"/>
          <w:sz w:val="22"/>
          <w:szCs w:val="22"/>
        </w:rPr>
        <w:t>od daty ustalonej w ust. 1, Inwestor może odstąpić od umowy, informując o tym na piśmie Wykonawcę.</w:t>
      </w:r>
    </w:p>
    <w:p w14:paraId="7D7D3D61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t>3. Termin zakończenia robót budowlanych strony ustalają na dzień ……………….</w:t>
      </w:r>
    </w:p>
    <w:p w14:paraId="48A8AC39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t>4. Odbiór końcowy obiektu nastąpi w ciągu ….. dni od daty ustalonej w ust. 3. Odbiór nastąpi w formie protokołu z uwzględnieniem postanowień § 8.</w:t>
      </w:r>
    </w:p>
    <w:p w14:paraId="09E3D576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80BFAD" w14:textId="77777777" w:rsidR="002C4733" w:rsidRPr="00210DFE" w:rsidRDefault="002C4733" w:rsidP="002C4733">
      <w:pPr>
        <w:spacing w:after="160" w:line="360" w:lineRule="auto"/>
        <w:jc w:val="center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b/>
          <w:sz w:val="22"/>
          <w:szCs w:val="22"/>
        </w:rPr>
        <w:t>§ 5</w:t>
      </w:r>
    </w:p>
    <w:p w14:paraId="5A45FEFA" w14:textId="77777777" w:rsidR="002C4733" w:rsidRPr="00210DFE" w:rsidRDefault="002C4733" w:rsidP="002C4733">
      <w:pPr>
        <w:spacing w:after="16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A53A053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t>1. Roboty zostaną wykonane z materiałów dostarczonych przez Wykonawcę oraz przy użyciu jego maszyn i narzędzi.</w:t>
      </w:r>
    </w:p>
    <w:p w14:paraId="053A7263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t>2. Kosztorys robót budowlanych stanowi załącznik nr 3 do niniejszej umowy i stanowi jej integralną część.</w:t>
      </w:r>
    </w:p>
    <w:p w14:paraId="2E42F876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t>3. Wykonawca zobowiązuje się do wykonania obiektu zgodnie z ustalonym kosztorysem.</w:t>
      </w:r>
    </w:p>
    <w:p w14:paraId="5A429F0E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t>4. W celu wykonania obiektu, o którym mowa w § 1 umowy, Inwestor zobowiązuje się udostępnić Wykonawcy energię elektryczną oraz wodę, przekazać dziennik budowy, a także zapewnić nadzór inwestorski.</w:t>
      </w:r>
    </w:p>
    <w:p w14:paraId="48DCD445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C84264" w14:textId="77777777" w:rsidR="002C4733" w:rsidRPr="00210DFE" w:rsidRDefault="002C4733" w:rsidP="002C4733">
      <w:pPr>
        <w:spacing w:after="160" w:line="360" w:lineRule="auto"/>
        <w:jc w:val="center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b/>
          <w:sz w:val="22"/>
          <w:szCs w:val="22"/>
        </w:rPr>
        <w:t>§ 6</w:t>
      </w:r>
    </w:p>
    <w:p w14:paraId="4FA7E2AC" w14:textId="77777777" w:rsidR="002C4733" w:rsidRPr="00210DFE" w:rsidRDefault="002C4733" w:rsidP="002C4733">
      <w:pPr>
        <w:spacing w:after="16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6AFD359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t>1. Strony ustalają, że następujące roboty zostaną wykonane przez Wykonawcę osobiście (lub przez jego pracowników):</w:t>
      </w:r>
    </w:p>
    <w:p w14:paraId="524BE8A1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t>a. ……………………………..</w:t>
      </w:r>
    </w:p>
    <w:p w14:paraId="45284686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t>b. ……………………………..</w:t>
      </w:r>
    </w:p>
    <w:p w14:paraId="35265AF2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t>c. ……………………………..</w:t>
      </w:r>
    </w:p>
    <w:p w14:paraId="1B7BCEB5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lastRenderedPageBreak/>
        <w:t>2. Strony ustalają, że następujące roboty zostaną wykonane przez wykonawcę przy pomocy podwykonawców:</w:t>
      </w:r>
    </w:p>
    <w:p w14:paraId="77B5B298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t>a. ………………………………</w:t>
      </w:r>
    </w:p>
    <w:p w14:paraId="10915DF1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t>b. ………………………………</w:t>
      </w:r>
    </w:p>
    <w:p w14:paraId="33CDAF9B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t>c. ………………………………</w:t>
      </w:r>
    </w:p>
    <w:p w14:paraId="74D6AAF7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t>3. Wykonawca przedstawi Inwestorowi do zaakceptowania w terminie 14 dni od daty zawarcia niniejszej umowy projektu umów z podwykonawcami.</w:t>
      </w:r>
    </w:p>
    <w:p w14:paraId="6A69C7E1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t>4. Zlecenie robót dodatkowych odbywać się będzie w formie aneksu do umowy, w którym strony określą termin ich ukończenia.</w:t>
      </w:r>
    </w:p>
    <w:p w14:paraId="7725F035" w14:textId="77777777" w:rsidR="002C4733" w:rsidRPr="00210DFE" w:rsidRDefault="002C4733" w:rsidP="002C4733">
      <w:pPr>
        <w:spacing w:after="160" w:line="360" w:lineRule="auto"/>
        <w:jc w:val="center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b/>
          <w:sz w:val="22"/>
          <w:szCs w:val="22"/>
        </w:rPr>
        <w:t>§ 7</w:t>
      </w:r>
    </w:p>
    <w:p w14:paraId="057D098F" w14:textId="77777777" w:rsidR="002C4733" w:rsidRPr="00210DFE" w:rsidRDefault="002C4733" w:rsidP="002C4733">
      <w:pPr>
        <w:spacing w:after="16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8E4606F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t>Jeżeli w trakcie wykonywania robót zaistnieją jakiekolwiek przyczyny niezależne od Wykonawcy, ze względu na które termin zakończenia robót nie może być dotrzymany, Wykonawca niezwłocznie powiadomi o nich na piśmie Inwestora pod rygorem utraty prawa powoływania się na owe okoliczności w razie niedotrzymania terminu zakończenia robót.</w:t>
      </w:r>
    </w:p>
    <w:p w14:paraId="5C543F9D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195A34" w14:textId="77777777" w:rsidR="002C4733" w:rsidRPr="00210DFE" w:rsidRDefault="002C4733" w:rsidP="002C4733">
      <w:pPr>
        <w:spacing w:after="160" w:line="360" w:lineRule="auto"/>
        <w:jc w:val="center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b/>
          <w:sz w:val="22"/>
          <w:szCs w:val="22"/>
        </w:rPr>
        <w:t>§ 8</w:t>
      </w:r>
    </w:p>
    <w:p w14:paraId="12A65383" w14:textId="77777777" w:rsidR="002C4733" w:rsidRPr="00210DFE" w:rsidRDefault="002C4733" w:rsidP="002C4733">
      <w:pPr>
        <w:spacing w:after="160" w:line="360" w:lineRule="auto"/>
        <w:jc w:val="center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b/>
          <w:sz w:val="22"/>
          <w:szCs w:val="22"/>
        </w:rPr>
        <w:t>Odbiór końcowy obiektu</w:t>
      </w:r>
    </w:p>
    <w:p w14:paraId="11DE7B2B" w14:textId="77777777" w:rsidR="002C4733" w:rsidRPr="00210DFE" w:rsidRDefault="002C4733" w:rsidP="002C4733">
      <w:pPr>
        <w:spacing w:after="16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F27EB67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t>1. Odbiór końcowy obiektu będzie odbywał się w następujący sposób:</w:t>
      </w:r>
    </w:p>
    <w:p w14:paraId="597E8C88" w14:textId="7D41352B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……………………………………………………………………………………………………….... </w:t>
      </w:r>
      <w:r w:rsidRPr="00210DFE">
        <w:rPr>
          <w:rFonts w:asciiTheme="minorHAnsi" w:hAnsiTheme="minorHAnsi" w:cstheme="minorHAnsi"/>
          <w:i/>
          <w:sz w:val="22"/>
          <w:szCs w:val="22"/>
        </w:rPr>
        <w:t>(dokładne określenie zasad odbioru projektu).</w:t>
      </w:r>
    </w:p>
    <w:p w14:paraId="66E22D7F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t>2. Wady stwierdzone przy odbiorze zostaną usunięte przez Wykonawcę w ciągu ….. dni od daty zakończenia odbioru końcowego.</w:t>
      </w:r>
    </w:p>
    <w:p w14:paraId="0DF85727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210DFE">
        <w:rPr>
          <w:rFonts w:asciiTheme="minorHAnsi" w:hAnsiTheme="minorHAnsi" w:cstheme="minorHAnsi"/>
          <w:sz w:val="22"/>
          <w:szCs w:val="22"/>
        </w:rPr>
        <w:lastRenderedPageBreak/>
        <w:t>3. Wykonawca zobowiązuje się uzyskać wszelkie niezbędne pozwolenia, decyzje i inne dokumenty konieczne do oddania obiektu do użytkowania zgodnie z jego przeznaczeniem. Koszty ich uzyskania ponosi Inwestor.</w:t>
      </w:r>
    </w:p>
    <w:p w14:paraId="0B3429DF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36F40D" w14:textId="77777777" w:rsidR="002C4733" w:rsidRPr="00210DFE" w:rsidRDefault="002C4733" w:rsidP="002C4733">
      <w:pPr>
        <w:spacing w:after="160" w:line="360" w:lineRule="auto"/>
        <w:jc w:val="center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b/>
          <w:sz w:val="22"/>
          <w:szCs w:val="22"/>
        </w:rPr>
        <w:t>§ 9</w:t>
      </w:r>
    </w:p>
    <w:p w14:paraId="363D7EB9" w14:textId="77777777" w:rsidR="002C4733" w:rsidRPr="00210DFE" w:rsidRDefault="002C4733" w:rsidP="002C4733">
      <w:pPr>
        <w:spacing w:after="160" w:line="360" w:lineRule="auto"/>
        <w:jc w:val="center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b/>
          <w:sz w:val="22"/>
          <w:szCs w:val="22"/>
        </w:rPr>
        <w:t>Wynagrodzenie</w:t>
      </w:r>
    </w:p>
    <w:p w14:paraId="70335D8A" w14:textId="77777777" w:rsidR="002C4733" w:rsidRPr="00210DFE" w:rsidRDefault="002C4733" w:rsidP="002C4733">
      <w:pPr>
        <w:spacing w:after="16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D986B45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t>1. Za wykonanie obiektu, o którym mowa w § 1 umowy, Inwestor zapłaci Wykonawcy wynagrodzenie w wysokości ……………………………… (słownie: ……………………..), powiększone o należny podatek VAT.</w:t>
      </w:r>
    </w:p>
    <w:p w14:paraId="5B5824E2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t>2. Kwota wynagrodzenia, o której mowa w ust. 1, może ulec zmianom w zależności od korekty zakresu robót dokonanej aneksem do umowy.</w:t>
      </w:r>
    </w:p>
    <w:p w14:paraId="5F8BE4D1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t>3. Wypłata wynagrodzenia nastąpi w następujący sposób:</w:t>
      </w:r>
    </w:p>
    <w:p w14:paraId="14D6034A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t>a. ……… % kwoty wynagrodzenia płatne w terminie …………….. od dnia przekazania</w:t>
      </w:r>
    </w:p>
    <w:p w14:paraId="7148EDCB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t>terenu robót,</w:t>
      </w:r>
    </w:p>
    <w:p w14:paraId="15D782A1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t>b. kolejne ……… % kwoty wynagrodzenia po wykonaniu stanu surowego stwierdzonego protokołem odbioru częściowego płatne w terminie ……………….. od</w:t>
      </w:r>
    </w:p>
    <w:p w14:paraId="07BB13F6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t>doręczenia faktury częściowej,</w:t>
      </w:r>
    </w:p>
    <w:p w14:paraId="2EF9840F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t>c. pozostałe ………… % kwoty wynagrodzenia po pozytywnym odbiorze końcowym i usunięciu ewentualnych usterek, płatne w terminie ……………. dni od daty doręczenia faktury końcowej.</w:t>
      </w:r>
    </w:p>
    <w:p w14:paraId="354BF610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t>4. Płatności wynagrodzenia Wykonawcy następować będą na jego rachunek bankowy wskazany w wystawionej przez Wykonawcę fakturze VAT.</w:t>
      </w:r>
    </w:p>
    <w:p w14:paraId="3E2B89A5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4C63DF" w14:textId="77777777" w:rsidR="002C4733" w:rsidRPr="00210DFE" w:rsidRDefault="002C4733" w:rsidP="002C4733">
      <w:pPr>
        <w:spacing w:after="160" w:line="360" w:lineRule="auto"/>
        <w:jc w:val="center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b/>
          <w:sz w:val="22"/>
          <w:szCs w:val="22"/>
        </w:rPr>
        <w:t>§ 10</w:t>
      </w:r>
    </w:p>
    <w:p w14:paraId="38A02F30" w14:textId="77777777" w:rsidR="002C4733" w:rsidRPr="00210DFE" w:rsidRDefault="002C4733" w:rsidP="002C4733">
      <w:pPr>
        <w:spacing w:after="160" w:line="360" w:lineRule="auto"/>
        <w:jc w:val="center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b/>
          <w:sz w:val="22"/>
          <w:szCs w:val="22"/>
        </w:rPr>
        <w:t>Kara umowna</w:t>
      </w:r>
    </w:p>
    <w:p w14:paraId="743F21B8" w14:textId="77777777" w:rsidR="002C4733" w:rsidRPr="00210DFE" w:rsidRDefault="002C4733" w:rsidP="002C4733">
      <w:pPr>
        <w:spacing w:after="16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4FD9584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lastRenderedPageBreak/>
        <w:t>1. W przypadku niedotrzymania przez Wykonawcę terminu zakończenia robót zapłaci on Inwestorowi karę umowną w wysokości ……………………. (słownie: ……………………….) za każdy dzień zwłoki.</w:t>
      </w:r>
    </w:p>
    <w:p w14:paraId="7F5DC496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t>2. W przypadku niedotrzymania przez Wykonawcę terminu usunięcia wad stwierdzonych w protokole odbioru zapłaci on Inwestorowi karę umowną w wysokości ………………………… (słownie: ………………………………….) za każdy dzień zwłoki.</w:t>
      </w:r>
    </w:p>
    <w:p w14:paraId="4B4BB450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t>3. W przypadku niedotrzymania przez Inwestora terminu przekazania terenu robót zapłaci on Wykonawcy karę umowną w wysokości ……………………………… (słownie: …………………………………) za każdy dzień opóźnienia.</w:t>
      </w:r>
    </w:p>
    <w:p w14:paraId="32514ACA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t>4. W przypadku niedotrzymania przez Inwestora terminu dokonania odbioru</w:t>
      </w:r>
    </w:p>
    <w:p w14:paraId="73AEE62B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t>końcowego robót zapłaci on Wykonawcy karę umową w wysokości ………………………… (słownie: ……………………………...) za każdy dzień zwłoki.</w:t>
      </w:r>
    </w:p>
    <w:p w14:paraId="17C10811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5F452C" w14:textId="77777777" w:rsidR="002C4733" w:rsidRPr="00210DFE" w:rsidRDefault="002C4733" w:rsidP="002C4733">
      <w:pPr>
        <w:spacing w:after="160" w:line="360" w:lineRule="auto"/>
        <w:jc w:val="center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b/>
          <w:sz w:val="22"/>
          <w:szCs w:val="22"/>
        </w:rPr>
        <w:t>§ 11</w:t>
      </w:r>
    </w:p>
    <w:p w14:paraId="58ED9062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CC8F2EB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t>1. Kierownikiem budowy będzie …………………………………..</w:t>
      </w:r>
    </w:p>
    <w:p w14:paraId="341BE9C1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t>2. Inspektorem nadzoru z ramienia Inwestora będzie ………………………………….</w:t>
      </w:r>
    </w:p>
    <w:p w14:paraId="2DE3566C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7747C0" w14:textId="77777777" w:rsidR="002C4733" w:rsidRPr="00210DFE" w:rsidRDefault="002C4733" w:rsidP="002C4733">
      <w:pPr>
        <w:spacing w:after="160" w:line="360" w:lineRule="auto"/>
        <w:jc w:val="center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b/>
          <w:sz w:val="22"/>
          <w:szCs w:val="22"/>
        </w:rPr>
        <w:t>§ 12</w:t>
      </w:r>
    </w:p>
    <w:p w14:paraId="4C085469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9B1ACE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t xml:space="preserve">Strony dodatkowo ustalają ………………………………………. </w:t>
      </w:r>
      <w:r w:rsidRPr="00210DFE">
        <w:rPr>
          <w:rFonts w:asciiTheme="minorHAnsi" w:hAnsiTheme="minorHAnsi" w:cstheme="minorHAnsi"/>
          <w:i/>
          <w:sz w:val="22"/>
          <w:szCs w:val="22"/>
        </w:rPr>
        <w:t>(ewentualne dodatkowe ustalenia)</w:t>
      </w:r>
      <w:r w:rsidRPr="00210DFE">
        <w:rPr>
          <w:rFonts w:asciiTheme="minorHAnsi" w:hAnsiTheme="minorHAnsi" w:cstheme="minorHAnsi"/>
          <w:sz w:val="22"/>
          <w:szCs w:val="22"/>
        </w:rPr>
        <w:t>.</w:t>
      </w:r>
    </w:p>
    <w:p w14:paraId="376048CC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D58C9C" w14:textId="77777777" w:rsidR="002C4733" w:rsidRPr="00210DFE" w:rsidRDefault="002C4733" w:rsidP="002C4733">
      <w:pPr>
        <w:spacing w:after="160" w:line="360" w:lineRule="auto"/>
        <w:jc w:val="center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b/>
          <w:sz w:val="22"/>
          <w:szCs w:val="22"/>
        </w:rPr>
        <w:t>§ 13</w:t>
      </w:r>
    </w:p>
    <w:p w14:paraId="327FEFA0" w14:textId="77777777" w:rsidR="002C4733" w:rsidRPr="00210DFE" w:rsidRDefault="002C4733" w:rsidP="002C4733">
      <w:pPr>
        <w:spacing w:after="160" w:line="360" w:lineRule="auto"/>
        <w:jc w:val="center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71189461" w14:textId="77777777" w:rsidR="002C4733" w:rsidRPr="00210DFE" w:rsidRDefault="002C4733" w:rsidP="002C4733">
      <w:pPr>
        <w:spacing w:after="16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7014379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t>1. Wszelkie zmiany niniejszej umowy wymagają formy pisemnej pod rygorem nieważności.</w:t>
      </w:r>
    </w:p>
    <w:p w14:paraId="66866B12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lastRenderedPageBreak/>
        <w:t>2. Załączniki wymienione w niniejszej umowie stanowią jej integralną część.</w:t>
      </w:r>
    </w:p>
    <w:p w14:paraId="4DC683E1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t>3. W sprawach nieuregulowanych w niniejszej umowie stosuje się przepisy Kodeksu cywilnego oraz ustawy Prawo budowlane.</w:t>
      </w:r>
    </w:p>
    <w:p w14:paraId="53BE2F9F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t>4. Do rozstrzygania sporów mogących wyniknąć na tle niniejszej umowy właściwy będzie sąd ……………………………………………....</w:t>
      </w:r>
    </w:p>
    <w:p w14:paraId="4235BB48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t>5. Umowę sporządzono w …… jednobrzmiących egzemplarzach, po …….. dla każdej ze stron.</w:t>
      </w:r>
    </w:p>
    <w:p w14:paraId="225E8ECD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Pr="00210DFE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210DFE">
        <w:rPr>
          <w:rFonts w:asciiTheme="minorHAnsi" w:hAnsiTheme="minorHAnsi" w:cstheme="minorHAnsi"/>
          <w:sz w:val="22"/>
          <w:szCs w:val="22"/>
        </w:rPr>
        <w:tab/>
      </w:r>
      <w:r w:rsidRPr="00210DFE">
        <w:rPr>
          <w:rFonts w:asciiTheme="minorHAnsi" w:hAnsiTheme="minorHAnsi" w:cstheme="minorHAnsi"/>
          <w:sz w:val="22"/>
          <w:szCs w:val="22"/>
        </w:rPr>
        <w:tab/>
      </w:r>
      <w:r w:rsidRPr="00210DFE">
        <w:rPr>
          <w:rFonts w:asciiTheme="minorHAnsi" w:hAnsiTheme="minorHAnsi" w:cstheme="minorHAnsi"/>
          <w:sz w:val="22"/>
          <w:szCs w:val="22"/>
        </w:rPr>
        <w:tab/>
      </w:r>
      <w:r w:rsidRPr="00210DFE">
        <w:rPr>
          <w:rFonts w:asciiTheme="minorHAnsi" w:hAnsiTheme="minorHAnsi" w:cstheme="minorHAnsi"/>
          <w:sz w:val="22"/>
          <w:szCs w:val="22"/>
        </w:rPr>
        <w:tab/>
      </w:r>
      <w:r w:rsidRPr="00210DFE">
        <w:rPr>
          <w:rFonts w:asciiTheme="minorHAnsi" w:hAnsiTheme="minorHAnsi" w:cstheme="minorHAnsi"/>
          <w:sz w:val="22"/>
          <w:szCs w:val="22"/>
        </w:rPr>
        <w:tab/>
        <w:t>……………………………………..</w:t>
      </w:r>
    </w:p>
    <w:p w14:paraId="2099198E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C761037" w14:textId="77777777" w:rsidR="002C4733" w:rsidRPr="00210DFE" w:rsidRDefault="002C4733" w:rsidP="002C4733">
      <w:pPr>
        <w:spacing w:after="160" w:line="360" w:lineRule="auto"/>
        <w:jc w:val="both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b/>
          <w:sz w:val="22"/>
          <w:szCs w:val="22"/>
        </w:rPr>
        <w:t xml:space="preserve">Inwestor </w:t>
      </w:r>
      <w:r w:rsidRPr="00210DFE">
        <w:rPr>
          <w:rFonts w:asciiTheme="minorHAnsi" w:hAnsiTheme="minorHAnsi" w:cstheme="minorHAnsi"/>
          <w:b/>
          <w:sz w:val="22"/>
          <w:szCs w:val="22"/>
        </w:rPr>
        <w:tab/>
      </w:r>
      <w:r w:rsidRPr="00210DFE">
        <w:rPr>
          <w:rFonts w:asciiTheme="minorHAnsi" w:hAnsiTheme="minorHAnsi" w:cstheme="minorHAnsi"/>
          <w:b/>
          <w:sz w:val="22"/>
          <w:szCs w:val="22"/>
        </w:rPr>
        <w:tab/>
      </w:r>
      <w:r w:rsidRPr="00210DFE">
        <w:rPr>
          <w:rFonts w:asciiTheme="minorHAnsi" w:hAnsiTheme="minorHAnsi" w:cstheme="minorHAnsi"/>
          <w:b/>
          <w:sz w:val="22"/>
          <w:szCs w:val="22"/>
        </w:rPr>
        <w:tab/>
      </w:r>
      <w:r w:rsidRPr="00210DFE">
        <w:rPr>
          <w:rFonts w:asciiTheme="minorHAnsi" w:hAnsiTheme="minorHAnsi" w:cstheme="minorHAnsi"/>
          <w:b/>
          <w:sz w:val="22"/>
          <w:szCs w:val="22"/>
        </w:rPr>
        <w:tab/>
      </w:r>
      <w:r w:rsidRPr="00210DFE">
        <w:rPr>
          <w:rFonts w:asciiTheme="minorHAnsi" w:hAnsiTheme="minorHAnsi" w:cstheme="minorHAnsi"/>
          <w:b/>
          <w:sz w:val="22"/>
          <w:szCs w:val="22"/>
        </w:rPr>
        <w:tab/>
      </w:r>
      <w:r w:rsidRPr="00210DFE">
        <w:rPr>
          <w:rFonts w:asciiTheme="minorHAnsi" w:hAnsiTheme="minorHAnsi" w:cstheme="minorHAnsi"/>
          <w:b/>
          <w:sz w:val="22"/>
          <w:szCs w:val="22"/>
        </w:rPr>
        <w:tab/>
      </w:r>
      <w:r w:rsidRPr="00210DFE">
        <w:rPr>
          <w:rFonts w:asciiTheme="minorHAnsi" w:hAnsiTheme="minorHAnsi" w:cstheme="minorHAnsi"/>
          <w:b/>
          <w:sz w:val="22"/>
          <w:szCs w:val="22"/>
        </w:rPr>
        <w:tab/>
        <w:t>Wykonawca</w:t>
      </w:r>
    </w:p>
    <w:p w14:paraId="37C18D27" w14:textId="462119B4" w:rsidR="00C3294B" w:rsidRPr="002C4733" w:rsidRDefault="002C4733" w:rsidP="002C4733">
      <w:pPr>
        <w:spacing w:after="160" w:line="360" w:lineRule="auto"/>
        <w:jc w:val="both"/>
        <w:rPr>
          <w:rFonts w:asciiTheme="minorHAnsi" w:hAnsiTheme="minorHAnsi" w:cstheme="minorHAnsi"/>
        </w:rPr>
      </w:pPr>
      <w:r w:rsidRPr="00210DFE">
        <w:rPr>
          <w:rFonts w:asciiTheme="minorHAnsi" w:hAnsiTheme="minorHAnsi" w:cstheme="minorHAnsi"/>
          <w:i/>
          <w:sz w:val="22"/>
          <w:szCs w:val="22"/>
        </w:rPr>
        <w:t xml:space="preserve">(podpis) </w:t>
      </w:r>
      <w:r w:rsidRPr="00210DFE">
        <w:rPr>
          <w:rFonts w:asciiTheme="minorHAnsi" w:hAnsiTheme="minorHAnsi" w:cstheme="minorHAnsi"/>
          <w:i/>
          <w:sz w:val="22"/>
          <w:szCs w:val="22"/>
        </w:rPr>
        <w:tab/>
      </w:r>
      <w:r w:rsidRPr="00210DFE">
        <w:rPr>
          <w:rFonts w:asciiTheme="minorHAnsi" w:hAnsiTheme="minorHAnsi" w:cstheme="minorHAnsi"/>
          <w:i/>
          <w:sz w:val="22"/>
          <w:szCs w:val="22"/>
        </w:rPr>
        <w:tab/>
      </w:r>
      <w:r w:rsidRPr="00210DFE">
        <w:rPr>
          <w:rFonts w:asciiTheme="minorHAnsi" w:hAnsiTheme="minorHAnsi" w:cstheme="minorHAnsi"/>
          <w:i/>
          <w:sz w:val="22"/>
          <w:szCs w:val="22"/>
        </w:rPr>
        <w:tab/>
      </w:r>
      <w:r w:rsidRPr="00210DFE">
        <w:rPr>
          <w:rFonts w:asciiTheme="minorHAnsi" w:hAnsiTheme="minorHAnsi" w:cstheme="minorHAnsi"/>
          <w:i/>
          <w:sz w:val="22"/>
          <w:szCs w:val="22"/>
        </w:rPr>
        <w:tab/>
      </w:r>
      <w:r w:rsidRPr="00210DFE">
        <w:rPr>
          <w:rFonts w:asciiTheme="minorHAnsi" w:hAnsiTheme="minorHAnsi" w:cstheme="minorHAnsi"/>
          <w:i/>
          <w:sz w:val="22"/>
          <w:szCs w:val="22"/>
        </w:rPr>
        <w:tab/>
      </w:r>
      <w:r w:rsidRPr="00210DFE">
        <w:rPr>
          <w:rFonts w:asciiTheme="minorHAnsi" w:hAnsiTheme="minorHAnsi" w:cstheme="minorHAnsi"/>
          <w:i/>
          <w:sz w:val="22"/>
          <w:szCs w:val="22"/>
        </w:rPr>
        <w:tab/>
      </w:r>
      <w:r w:rsidRPr="00210DFE">
        <w:rPr>
          <w:rFonts w:asciiTheme="minorHAnsi" w:hAnsiTheme="minorHAnsi" w:cstheme="minorHAnsi"/>
          <w:i/>
          <w:sz w:val="22"/>
          <w:szCs w:val="22"/>
        </w:rPr>
        <w:tab/>
        <w:t>(podpis)</w:t>
      </w:r>
    </w:p>
    <w:sectPr w:rsidR="00C3294B" w:rsidRPr="002C4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634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91"/>
    <w:rsid w:val="00035910"/>
    <w:rsid w:val="002C4733"/>
    <w:rsid w:val="00501491"/>
    <w:rsid w:val="006A7614"/>
    <w:rsid w:val="006A77C6"/>
    <w:rsid w:val="00993575"/>
    <w:rsid w:val="00AB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F8A81"/>
  <w15:chartTrackingRefBased/>
  <w15:docId w15:val="{7A7FC938-09B5-4AD2-953F-53AA1469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733"/>
    <w:pPr>
      <w:suppressAutoHyphens/>
      <w:spacing w:after="0" w:line="240" w:lineRule="auto"/>
    </w:pPr>
    <w:rPr>
      <w:rFonts w:ascii="Calibri" w:eastAsia="Calibri" w:hAnsi="Calibri" w:cs="font63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1218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Olszewski</dc:creator>
  <cp:keywords/>
  <dc:description/>
  <cp:lastModifiedBy>PC</cp:lastModifiedBy>
  <cp:revision>2</cp:revision>
  <dcterms:created xsi:type="dcterms:W3CDTF">2020-02-26T08:58:00Z</dcterms:created>
  <dcterms:modified xsi:type="dcterms:W3CDTF">2020-02-26T08:58:00Z</dcterms:modified>
</cp:coreProperties>
</file>